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0B" w:rsidRDefault="00693433">
      <w:r>
        <w:t>Stephanie Lame</w:t>
      </w:r>
    </w:p>
    <w:p w:rsidR="00693433" w:rsidRDefault="00693433">
      <w:r>
        <w:t>"Brother Eagle, Sister Sky"</w:t>
      </w:r>
    </w:p>
    <w:p w:rsidR="00CC2403" w:rsidRPr="008A7A33" w:rsidRDefault="00CC2403" w:rsidP="008A7A33">
      <w:pPr>
        <w:rPr>
          <w:b/>
          <w:bCs/>
        </w:rPr>
      </w:pPr>
      <w:r w:rsidRPr="008A7A33">
        <w:rPr>
          <w:b/>
          <w:bCs/>
        </w:rPr>
        <w:t>What was the purpose?</w:t>
      </w:r>
      <w:r w:rsidR="008A7A33" w:rsidRPr="008A7A33">
        <w:rPr>
          <w:b/>
          <w:bCs/>
        </w:rPr>
        <w:t xml:space="preserve"> (</w:t>
      </w:r>
      <w:r w:rsidR="00B01B98" w:rsidRPr="008A7A33">
        <w:rPr>
          <w:b/>
          <w:bCs/>
        </w:rPr>
        <w:t>entertain</w:t>
      </w:r>
      <w:r w:rsidR="008A7A33" w:rsidRPr="008A7A33">
        <w:rPr>
          <w:b/>
          <w:bCs/>
        </w:rPr>
        <w:t>, persuade, inform)</w:t>
      </w:r>
    </w:p>
    <w:p w:rsidR="00CC2403" w:rsidRPr="00B01B98" w:rsidRDefault="00B01B98">
      <w:r>
        <w:t>I think the authors purpose was to entertain and inform. It was a children’s book, with pictures and then it had information about the Native American ways.</w:t>
      </w:r>
    </w:p>
    <w:p w:rsidR="00CC2403" w:rsidRDefault="00CC2403">
      <w:pPr>
        <w:rPr>
          <w:b/>
          <w:bCs/>
        </w:rPr>
      </w:pPr>
      <w:r w:rsidRPr="008A7A33">
        <w:rPr>
          <w:b/>
          <w:bCs/>
        </w:rPr>
        <w:t>Identify the tone:</w:t>
      </w:r>
    </w:p>
    <w:p w:rsidR="00B01B98" w:rsidRPr="00B01B98" w:rsidRDefault="00B01B98">
      <w:r>
        <w:t>The author seemed to very enthusiastic about her work and very intuitive, she knew a lot about her work.</w:t>
      </w:r>
      <w:bookmarkStart w:id="0" w:name="_GoBack"/>
      <w:bookmarkEnd w:id="0"/>
    </w:p>
    <w:sectPr w:rsidR="00B01B98" w:rsidRPr="00B01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9599A"/>
    <w:multiLevelType w:val="hybridMultilevel"/>
    <w:tmpl w:val="542CA6D2"/>
    <w:lvl w:ilvl="0" w:tplc="67E41C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2CEE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C646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4A83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164B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92F3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683F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7AA2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4E66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EC"/>
    <w:rsid w:val="00693433"/>
    <w:rsid w:val="008932EC"/>
    <w:rsid w:val="008A1D0B"/>
    <w:rsid w:val="008A7A33"/>
    <w:rsid w:val="00B01B98"/>
    <w:rsid w:val="00CC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A33"/>
    <w:pPr>
      <w:spacing w:after="0" w:line="240" w:lineRule="auto"/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A33"/>
    <w:pPr>
      <w:spacing w:after="0" w:line="240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3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8270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dcterms:created xsi:type="dcterms:W3CDTF">2011-08-03T23:24:00Z</dcterms:created>
  <dcterms:modified xsi:type="dcterms:W3CDTF">2011-08-03T23:49:00Z</dcterms:modified>
</cp:coreProperties>
</file>